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7967E0" w:rsidP="007967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>
        <w:t xml:space="preserve">OSNOVNA ŠKOLA </w:t>
      </w:r>
      <w:r>
        <w:t>IVANA MAŽURANIĆA</w:t>
      </w:r>
    </w:p>
    <w:p w:rsidR="007967E0" w:rsidRDefault="007967E0" w:rsidP="007967E0">
      <w:pPr>
        <w:jc w:val="right"/>
      </w:pPr>
      <w:r>
        <w:t>Obrovac Sinjski 242/C</w:t>
      </w:r>
    </w:p>
    <w:p w:rsidR="007967E0" w:rsidRDefault="007967E0" w:rsidP="007967E0">
      <w:pPr>
        <w:jc w:val="right"/>
      </w:pPr>
      <w:r>
        <w:t>21241 Obrovac Sinjski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7967E0" w:rsidP="00002F38">
      <w:r>
        <w:t>U Obrovcu Sinjskom</w:t>
      </w:r>
      <w:r w:rsidR="00002F38"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52238" w:rsidRDefault="00252238" w:rsidP="005374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5374B9">
        <w:t xml:space="preserve"> 6</w:t>
      </w:r>
      <w:r w:rsidR="00002F38">
        <w:t xml:space="preserve">. </w:t>
      </w:r>
      <w:r>
        <w:t>Zakona o odgoju i obrazovanju u osn</w:t>
      </w:r>
      <w:r w:rsidR="00252238">
        <w:t>ovnoj i srednjoj školi</w:t>
      </w:r>
      <w:r w:rsidR="005374B9">
        <w:t xml:space="preserve"> (NN 87/08, 86/09, 92/10, 105/10, 90/11, 05/12, 16/12, 86/12, 126/12, 94/13, 152/14, 7/17, 68/18</w:t>
      </w:r>
      <w:r w:rsidR="00C07E04">
        <w:t>, 98/19 i 64/20</w:t>
      </w:r>
      <w:r w:rsidR="005374B9">
        <w:t>)</w:t>
      </w:r>
      <w:r w:rsidR="00252238">
        <w:t xml:space="preserve">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</w:t>
      </w:r>
      <w:r w:rsidR="005374B9">
        <w:t>tavne godine, a najkasnije do 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252238"/>
    <w:rsid w:val="005374B9"/>
    <w:rsid w:val="006F6B42"/>
    <w:rsid w:val="007967E0"/>
    <w:rsid w:val="008D69CC"/>
    <w:rsid w:val="00B511B9"/>
    <w:rsid w:val="00C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tomislavbudimir@yahoo.com</cp:lastModifiedBy>
  <cp:revision>2</cp:revision>
  <cp:lastPrinted>2017-07-07T09:00:00Z</cp:lastPrinted>
  <dcterms:created xsi:type="dcterms:W3CDTF">2021-05-18T05:21:00Z</dcterms:created>
  <dcterms:modified xsi:type="dcterms:W3CDTF">2021-05-18T05:21:00Z</dcterms:modified>
</cp:coreProperties>
</file>